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DF1" w:rsidRPr="00ED490C" w:rsidRDefault="00AF4DF1" w:rsidP="00AF4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D490C"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BB7E71">
        <w:rPr>
          <w:rFonts w:ascii="Times New Roman" w:hAnsi="Times New Roman" w:cs="Times New Roman"/>
          <w:sz w:val="24"/>
          <w:szCs w:val="24"/>
          <w:u w:val="single"/>
        </w:rPr>
        <w:t>5</w:t>
      </w:r>
      <w:proofErr w:type="gramEnd"/>
      <w:r w:rsidR="00BB7E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F4DF1" w:rsidRPr="00ED490C" w:rsidRDefault="00AF4DF1" w:rsidP="00AF4DF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D490C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BB7E71">
        <w:rPr>
          <w:rFonts w:ascii="Times New Roman" w:hAnsi="Times New Roman" w:cs="Times New Roman"/>
          <w:sz w:val="24"/>
          <w:szCs w:val="24"/>
          <w:u w:val="single"/>
        </w:rPr>
        <w:t>Шадрина Наталья Анатольевна</w:t>
      </w:r>
    </w:p>
    <w:p w:rsidR="00AF4DF1" w:rsidRPr="00ED490C" w:rsidRDefault="00AF4DF1" w:rsidP="00AF4DF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D490C">
        <w:rPr>
          <w:rFonts w:ascii="Times New Roman" w:hAnsi="Times New Roman" w:cs="Times New Roman"/>
          <w:sz w:val="24"/>
          <w:szCs w:val="24"/>
        </w:rPr>
        <w:t xml:space="preserve">Тема урока </w:t>
      </w:r>
      <w:r w:rsidRPr="00ED490C">
        <w:rPr>
          <w:rFonts w:ascii="Times New Roman" w:hAnsi="Times New Roman" w:cs="Times New Roman"/>
          <w:sz w:val="24"/>
          <w:szCs w:val="24"/>
          <w:u w:val="single"/>
        </w:rPr>
        <w:t xml:space="preserve">Простейшие швы. Шов </w:t>
      </w:r>
      <w:r w:rsidR="00BB7E71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ED490C">
        <w:rPr>
          <w:rFonts w:ascii="Times New Roman" w:hAnsi="Times New Roman" w:cs="Times New Roman"/>
          <w:sz w:val="24"/>
          <w:szCs w:val="24"/>
          <w:u w:val="single"/>
        </w:rPr>
        <w:t>вперед иглу</w:t>
      </w:r>
      <w:r w:rsidR="00BB7E71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ED490C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BB7E71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ED490C">
        <w:rPr>
          <w:rFonts w:ascii="Times New Roman" w:hAnsi="Times New Roman" w:cs="Times New Roman"/>
          <w:sz w:val="24"/>
          <w:szCs w:val="24"/>
          <w:u w:val="single"/>
        </w:rPr>
        <w:t>шнурок</w:t>
      </w:r>
      <w:r w:rsidR="00BB7E71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ED490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F4DF1" w:rsidRPr="00ED490C" w:rsidRDefault="00AF4DF1" w:rsidP="00AF4DF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D490C">
        <w:rPr>
          <w:rFonts w:ascii="Times New Roman" w:hAnsi="Times New Roman" w:cs="Times New Roman"/>
          <w:sz w:val="24"/>
          <w:szCs w:val="24"/>
        </w:rPr>
        <w:t xml:space="preserve">Тип урока </w:t>
      </w:r>
      <w:r w:rsidR="00BB7E71">
        <w:rPr>
          <w:rFonts w:ascii="Times New Roman" w:hAnsi="Times New Roman" w:cs="Times New Roman"/>
          <w:sz w:val="24"/>
          <w:szCs w:val="24"/>
          <w:u w:val="single"/>
        </w:rPr>
        <w:t>усвоения новых знаний</w:t>
      </w:r>
      <w:bookmarkStart w:id="0" w:name="_GoBack"/>
      <w:bookmarkEnd w:id="0"/>
    </w:p>
    <w:p w:rsidR="00AF4DF1" w:rsidRPr="00ED490C" w:rsidRDefault="00AF4DF1" w:rsidP="00AF4DF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15045" w:type="dxa"/>
        <w:tblLook w:val="04A0" w:firstRow="1" w:lastRow="0" w:firstColumn="1" w:lastColumn="0" w:noHBand="0" w:noVBand="1"/>
      </w:tblPr>
      <w:tblGrid>
        <w:gridCol w:w="2195"/>
        <w:gridCol w:w="1994"/>
        <w:gridCol w:w="2248"/>
        <w:gridCol w:w="2508"/>
        <w:gridCol w:w="2043"/>
        <w:gridCol w:w="2166"/>
        <w:gridCol w:w="1891"/>
      </w:tblGrid>
      <w:tr w:rsidR="00CE4DB8" w:rsidRPr="00ED490C" w:rsidTr="006F671F">
        <w:trPr>
          <w:trHeight w:val="738"/>
        </w:trPr>
        <w:tc>
          <w:tcPr>
            <w:tcW w:w="2248" w:type="dxa"/>
            <w:vMerge w:val="restart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1994" w:type="dxa"/>
            <w:vMerge w:val="restart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Форма организации учебной деятельности</w:t>
            </w:r>
          </w:p>
        </w:tc>
        <w:tc>
          <w:tcPr>
            <w:tcW w:w="2108" w:type="dxa"/>
            <w:vMerge w:val="restart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Ведущие методы</w:t>
            </w:r>
          </w:p>
        </w:tc>
        <w:tc>
          <w:tcPr>
            <w:tcW w:w="2629" w:type="dxa"/>
            <w:vMerge w:val="restart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6066" w:type="dxa"/>
            <w:gridSpan w:val="3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  <w:vMerge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vMerge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Репродуктивная</w:t>
            </w:r>
          </w:p>
        </w:tc>
        <w:tc>
          <w:tcPr>
            <w:tcW w:w="1958" w:type="dxa"/>
          </w:tcPr>
          <w:p w:rsidR="00D800CD" w:rsidRPr="00ED490C" w:rsidRDefault="0002771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Конструктивный</w:t>
            </w:r>
          </w:p>
        </w:tc>
        <w:tc>
          <w:tcPr>
            <w:tcW w:w="1973" w:type="dxa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6F671F" w:rsidRDefault="00D800C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  <w:r w:rsidR="00E94A72" w:rsidRPr="00ED4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4DF1" w:rsidRPr="00ED490C" w:rsidRDefault="00E94A72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1994" w:type="dxa"/>
          </w:tcPr>
          <w:p w:rsidR="00AF4DF1" w:rsidRPr="00ED490C" w:rsidRDefault="00E94A72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108" w:type="dxa"/>
          </w:tcPr>
          <w:p w:rsidR="00AF4DF1" w:rsidRPr="00ED490C" w:rsidRDefault="006F671F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проблемы</w:t>
            </w:r>
          </w:p>
        </w:tc>
        <w:tc>
          <w:tcPr>
            <w:tcW w:w="2629" w:type="dxa"/>
          </w:tcPr>
          <w:p w:rsidR="00AF4DF1" w:rsidRPr="00ED490C" w:rsidRDefault="00D800CD" w:rsidP="006F6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Приветствие. Проверка отсутствующих. Проверка готовности.</w:t>
            </w:r>
            <w:r w:rsidR="004E2D75" w:rsidRPr="00ED4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671F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учащихся к целеполаганию и формулированию темы. </w:t>
            </w:r>
          </w:p>
        </w:tc>
        <w:tc>
          <w:tcPr>
            <w:tcW w:w="2135" w:type="dxa"/>
          </w:tcPr>
          <w:p w:rsidR="00AF4DF1" w:rsidRPr="00ED490C" w:rsidRDefault="00AF4DF1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AF4DF1" w:rsidRPr="00ED490C" w:rsidRDefault="00AF4DF1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AF4DF1" w:rsidRPr="00ED490C" w:rsidRDefault="0002771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Формулировка задач. Организация рабочего места.</w:t>
            </w: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ED490C" w:rsidRDefault="00D800CD" w:rsidP="001726A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D4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часть. </w:t>
            </w:r>
            <w:r w:rsid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ED490C"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Повторение пройденного материала. Актуализация знаний.</w:t>
            </w:r>
          </w:p>
          <w:p w:rsidR="00D800CD" w:rsidRPr="00ED490C" w:rsidRDefault="00D800CD" w:rsidP="001726A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мин.</w:t>
            </w:r>
          </w:p>
        </w:tc>
        <w:tc>
          <w:tcPr>
            <w:tcW w:w="1994" w:type="dxa"/>
          </w:tcPr>
          <w:p w:rsidR="00D800CD" w:rsidRPr="00ED490C" w:rsidRDefault="004E2D75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ED490C"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2108" w:type="dxa"/>
          </w:tcPr>
          <w:p w:rsidR="00D800CD" w:rsidRPr="00ED490C" w:rsidRDefault="006F671F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2629" w:type="dxa"/>
          </w:tcPr>
          <w:p w:rsidR="00D800CD" w:rsidRPr="00ED490C" w:rsidRDefault="00D800CD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знаний учеников посредством фронтального опроса</w:t>
            </w:r>
            <w:r w:rsidR="004E2D75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Актуализация знаний.</w:t>
            </w:r>
          </w:p>
        </w:tc>
        <w:tc>
          <w:tcPr>
            <w:tcW w:w="2135" w:type="dxa"/>
          </w:tcPr>
          <w:p w:rsidR="00D800CD" w:rsidRPr="00ED490C" w:rsidRDefault="006F671F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внимания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имеющихся 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знаний. Ответы на вопросы.</w:t>
            </w:r>
          </w:p>
        </w:tc>
        <w:tc>
          <w:tcPr>
            <w:tcW w:w="1958" w:type="dxa"/>
          </w:tcPr>
          <w:p w:rsidR="00D800CD" w:rsidRPr="00ED490C" w:rsidRDefault="00D800CD" w:rsidP="006F6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D800CD" w:rsidRPr="00ED490C" w:rsidRDefault="00D800C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D800CD" w:rsidRDefault="00D800CD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Объяснение нового материала.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мин.</w:t>
            </w:r>
          </w:p>
          <w:p w:rsidR="00ED490C" w:rsidRPr="00ED490C" w:rsidRDefault="00ED490C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D800CD" w:rsidRPr="00ED490C" w:rsidRDefault="004E2D75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108" w:type="dxa"/>
          </w:tcPr>
          <w:p w:rsidR="00D800CD" w:rsidRPr="00ED490C" w:rsidRDefault="006F671F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629" w:type="dxa"/>
          </w:tcPr>
          <w:p w:rsidR="00D800CD" w:rsidRPr="00ED490C" w:rsidRDefault="00D800CD" w:rsidP="00CE4DB8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Сообщает новые сведения, используя ИКТ, комментирует слайды. Задает вопросы.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Диктует основные 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понятия.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Демонстрирует образцы вышивки.</w:t>
            </w:r>
            <w:r w:rsidR="00CE4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5" w:type="dxa"/>
          </w:tcPr>
          <w:p w:rsidR="00D800CD" w:rsidRPr="00ED490C" w:rsidRDefault="006F671F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Знакомятся с видами швов,  техникой выполнения с помощью ИКТ. Отвечают на 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вопросы.</w:t>
            </w:r>
          </w:p>
        </w:tc>
        <w:tc>
          <w:tcPr>
            <w:tcW w:w="1958" w:type="dxa"/>
          </w:tcPr>
          <w:p w:rsidR="00D800CD" w:rsidRPr="00ED490C" w:rsidRDefault="00D800C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D800CD" w:rsidRPr="00ED490C" w:rsidRDefault="00D800C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6F671F" w:rsidRPr="00566C83" w:rsidRDefault="006F671F" w:rsidP="00566C83">
            <w:pPr>
              <w:pStyle w:val="a4"/>
              <w:numPr>
                <w:ilvl w:val="0"/>
                <w:numId w:val="3"/>
              </w:numPr>
              <w:ind w:lef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Вводный инструктаж. ТБ.</w:t>
            </w:r>
          </w:p>
          <w:p w:rsidR="00D800CD" w:rsidRPr="006F671F" w:rsidRDefault="00ED490C" w:rsidP="006F671F">
            <w:pPr>
              <w:pStyle w:val="a4"/>
              <w:ind w:left="142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F671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Практическая работа «Выполнение шва вперед иглу». Текущий инструктаж.</w:t>
            </w:r>
            <w:r w:rsidR="00D800CD" w:rsidRP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E2D75" w:rsidRP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="00D800CD" w:rsidRP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1994" w:type="dxa"/>
          </w:tcPr>
          <w:p w:rsidR="00D800CD" w:rsidRPr="00ED490C" w:rsidRDefault="004E2D75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Индивидуальная, </w:t>
            </w:r>
            <w:r w:rsidR="006F671F">
              <w:rPr>
                <w:rFonts w:ascii="Times New Roman" w:hAnsi="Times New Roman" w:cs="Times New Roman"/>
                <w:sz w:val="24"/>
                <w:szCs w:val="24"/>
              </w:rPr>
              <w:t>групповая (</w:t>
            </w: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r w:rsidR="006F67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8" w:type="dxa"/>
          </w:tcPr>
          <w:p w:rsidR="00D800CD" w:rsidRPr="00ED490C" w:rsidRDefault="006F671F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2629" w:type="dxa"/>
          </w:tcPr>
          <w:p w:rsidR="00D800CD" w:rsidRDefault="00D800CD" w:rsidP="00566C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</w:t>
            </w:r>
            <w:r w:rsid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проблемную ситуацию: самим попробовать выполнить шов (самый смелый). </w:t>
            </w:r>
            <w:r w:rsidR="00566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омментирует действия учащихся, корректирует ошибки.</w:t>
            </w:r>
          </w:p>
          <w:p w:rsidR="00CE4DB8" w:rsidRDefault="00CE4DB8" w:rsidP="00566C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презентацию, слайды №№ 2, 3, 4, 5, 6.</w:t>
            </w:r>
          </w:p>
          <w:p w:rsidR="00566C83" w:rsidRPr="00ED490C" w:rsidRDefault="00566C83" w:rsidP="00566C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самостоятельную практическую работу.</w:t>
            </w:r>
          </w:p>
        </w:tc>
        <w:tc>
          <w:tcPr>
            <w:tcW w:w="2135" w:type="dxa"/>
          </w:tcPr>
          <w:p w:rsidR="00D800CD" w:rsidRPr="00ED490C" w:rsidRDefault="00D800CD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566C83" w:rsidRDefault="00566C83" w:rsidP="001726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упражнения на демонстрационной модели одной из учениц.</w:t>
            </w:r>
          </w:p>
          <w:p w:rsidR="00CE4DB8" w:rsidRDefault="00566C83" w:rsidP="00566C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Остальные фиксирую этапы, трудности, ошибки. </w:t>
            </w:r>
          </w:p>
          <w:p w:rsidR="00D800CD" w:rsidRPr="00ED490C" w:rsidRDefault="00CE4DB8" w:rsidP="00566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самостоятельно шов вперед иголку. </w:t>
            </w:r>
            <w:r w:rsidR="00566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566C83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амоконтроль </w:t>
            </w:r>
            <w:r w:rsidR="00566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взаимоконтроль.</w:t>
            </w:r>
          </w:p>
        </w:tc>
        <w:tc>
          <w:tcPr>
            <w:tcW w:w="1973" w:type="dxa"/>
          </w:tcPr>
          <w:p w:rsidR="00D800CD" w:rsidRPr="00ED490C" w:rsidRDefault="00D800C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1726A7" w:rsidRDefault="001726A7" w:rsidP="001726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Изучение технологии выполнения  шва 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шнурок</w:t>
            </w:r>
            <w:r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инструктаж.</w:t>
            </w:r>
          </w:p>
          <w:p w:rsidR="001726A7" w:rsidRPr="00ED490C" w:rsidRDefault="001726A7" w:rsidP="001726A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мин.</w:t>
            </w:r>
          </w:p>
        </w:tc>
        <w:tc>
          <w:tcPr>
            <w:tcW w:w="1994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66C83">
              <w:rPr>
                <w:rFonts w:ascii="Times New Roman" w:hAnsi="Times New Roman" w:cs="Times New Roman"/>
                <w:sz w:val="24"/>
                <w:szCs w:val="24"/>
              </w:rPr>
              <w:t>групповая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r w:rsidR="00566C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2108" w:type="dxa"/>
          </w:tcPr>
          <w:p w:rsidR="001726A7" w:rsidRPr="00ED490C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2629" w:type="dxa"/>
          </w:tcPr>
          <w:p w:rsidR="001726A7" w:rsidRDefault="00566C83" w:rsidP="00566C83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Создает проблемную ситуацию по  правилам и последовательности</w:t>
            </w:r>
            <w:r w:rsidR="001726A7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выполнения вышивки посредством ИКТ и технологической карты. Первичный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 и коррекция усвоения знаний по слайду №</w:t>
            </w:r>
            <w:r w:rsidR="00CE4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  <w:p w:rsidR="00CE4DB8" w:rsidRPr="00ED490C" w:rsidRDefault="00CE4DB8" w:rsidP="00566C83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Слайды №№ 8 , 9, 10.</w:t>
            </w:r>
          </w:p>
        </w:tc>
        <w:tc>
          <w:tcPr>
            <w:tcW w:w="2135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1726A7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Выдвигают гипотезу по технологии выполнения шва шнурок.</w:t>
            </w:r>
          </w:p>
          <w:p w:rsidR="00566C83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гипотезу.</w:t>
            </w:r>
          </w:p>
          <w:p w:rsidR="00566C83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Редактируют текст с ошибочным выполнением шва.</w:t>
            </w:r>
          </w:p>
          <w:p w:rsidR="00566C83" w:rsidRPr="00ED490C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1726A7" w:rsidRPr="00ED490C" w:rsidRDefault="001726A7" w:rsidP="001726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Практическая работа «Выполнение шва 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шнурок</w:t>
            </w:r>
            <w:r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». Текущий инструктаж.</w:t>
            </w:r>
            <w:r w:rsidR="00566C83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ТБ.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1994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Индивидуальная, парная</w:t>
            </w:r>
          </w:p>
        </w:tc>
        <w:tc>
          <w:tcPr>
            <w:tcW w:w="2108" w:type="dxa"/>
          </w:tcPr>
          <w:p w:rsidR="001726A7" w:rsidRPr="00ED490C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2629" w:type="dxa"/>
          </w:tcPr>
          <w:p w:rsidR="001726A7" w:rsidRPr="00ED490C" w:rsidRDefault="001726A7" w:rsidP="00FD5A01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комментирует действия учащихся, корректирует ошибки.</w:t>
            </w:r>
          </w:p>
        </w:tc>
        <w:tc>
          <w:tcPr>
            <w:tcW w:w="2135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CE4DB8" w:rsidRDefault="00CE4DB8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самостоятельно шов шнурок. </w:t>
            </w:r>
          </w:p>
          <w:p w:rsidR="001726A7" w:rsidRPr="00ED490C" w:rsidRDefault="00CE4DB8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 и взаимоконтроль.</w:t>
            </w:r>
          </w:p>
        </w:tc>
        <w:tc>
          <w:tcPr>
            <w:tcW w:w="1973" w:type="dxa"/>
          </w:tcPr>
          <w:p w:rsidR="001726A7" w:rsidRPr="00ED490C" w:rsidRDefault="001726A7" w:rsidP="001726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часть. 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Подведение итогов урока, анализ результатов практических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мин.</w:t>
            </w:r>
          </w:p>
        </w:tc>
        <w:tc>
          <w:tcPr>
            <w:tcW w:w="1994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2108" w:type="dxa"/>
          </w:tcPr>
          <w:p w:rsidR="001726A7" w:rsidRPr="00ED490C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</w:t>
            </w:r>
            <w:r w:rsidR="00DC20BF">
              <w:rPr>
                <w:rFonts w:ascii="Times New Roman" w:hAnsi="Times New Roman" w:cs="Times New Roman"/>
                <w:sz w:val="24"/>
                <w:szCs w:val="24"/>
              </w:rPr>
              <w:t xml:space="preserve">нты исследовательского метода.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(Самооценка).</w:t>
            </w:r>
          </w:p>
        </w:tc>
        <w:tc>
          <w:tcPr>
            <w:tcW w:w="2629" w:type="dxa"/>
          </w:tcPr>
          <w:p w:rsidR="001726A7" w:rsidRDefault="00DC20BF" w:rsidP="00DC20BF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было: с</w:t>
            </w:r>
            <w:r w:rsidR="001726A7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оздает условия для запоминания и осознания понятий, изученных на уроке.</w:t>
            </w:r>
            <w:r w:rsidR="001726A7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Выявляет затруднения в ходе практической работы. Дает анализ успешности учебной деятельности учеников. Выявляет типичные ошибки и пути их устранения.</w:t>
            </w:r>
          </w:p>
          <w:p w:rsidR="00DC20BF" w:rsidRPr="00ED490C" w:rsidRDefault="00DC20BF" w:rsidP="00DC20BF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Сообщает перспективы работы (проект)</w:t>
            </w:r>
          </w:p>
        </w:tc>
        <w:tc>
          <w:tcPr>
            <w:tcW w:w="2135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учителя, комментируют технику выполнения и затруднения в работе. Дают оценку своей деятельности.</w:t>
            </w:r>
          </w:p>
        </w:tc>
        <w:tc>
          <w:tcPr>
            <w:tcW w:w="1973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Выставление оценок.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мин.</w:t>
            </w:r>
          </w:p>
        </w:tc>
        <w:tc>
          <w:tcPr>
            <w:tcW w:w="1994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2108" w:type="dxa"/>
          </w:tcPr>
          <w:p w:rsidR="001726A7" w:rsidRPr="00ED490C" w:rsidRDefault="00DC20BF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2629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качества учебной деятельности учащихся. </w:t>
            </w:r>
          </w:p>
        </w:tc>
        <w:tc>
          <w:tcPr>
            <w:tcW w:w="2135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1726A7" w:rsidRPr="00ED490C" w:rsidRDefault="001726A7" w:rsidP="00DC20BF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="00DC2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на следующий урок</w:t>
            </w:r>
          </w:p>
        </w:tc>
        <w:tc>
          <w:tcPr>
            <w:tcW w:w="1994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108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1726A7" w:rsidRPr="00ED490C" w:rsidRDefault="00DC20BF" w:rsidP="00DC20BF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1726A7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ает инструктаж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обеспечению учебного занятия </w:t>
            </w:r>
            <w:r w:rsidR="001726A7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(принести ткань, нитки, иглу, ножницы).</w:t>
            </w:r>
          </w:p>
        </w:tc>
        <w:tc>
          <w:tcPr>
            <w:tcW w:w="2135" w:type="dxa"/>
          </w:tcPr>
          <w:p w:rsidR="001726A7" w:rsidRPr="00ED490C" w:rsidRDefault="001726A7" w:rsidP="00CE4DB8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в дневник, постановка цели по его содержанию.</w:t>
            </w:r>
          </w:p>
        </w:tc>
        <w:tc>
          <w:tcPr>
            <w:tcW w:w="1958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490C" w:rsidRPr="00ED490C" w:rsidRDefault="00ED490C" w:rsidP="00ED490C">
      <w:p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sectPr w:rsidR="00ED490C" w:rsidRPr="00ED490C" w:rsidSect="00AF4D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306ACD"/>
    <w:multiLevelType w:val="hybridMultilevel"/>
    <w:tmpl w:val="006CAC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310C3"/>
    <w:multiLevelType w:val="hybridMultilevel"/>
    <w:tmpl w:val="5E847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F96A6A"/>
    <w:multiLevelType w:val="hybridMultilevel"/>
    <w:tmpl w:val="ABE86512"/>
    <w:lvl w:ilvl="0" w:tplc="4EA234D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A2D"/>
    <w:rsid w:val="0002771D"/>
    <w:rsid w:val="000D5F36"/>
    <w:rsid w:val="001726A7"/>
    <w:rsid w:val="001C3011"/>
    <w:rsid w:val="002104BF"/>
    <w:rsid w:val="00236A2D"/>
    <w:rsid w:val="004E2D75"/>
    <w:rsid w:val="00566C83"/>
    <w:rsid w:val="006F671F"/>
    <w:rsid w:val="00957DD1"/>
    <w:rsid w:val="00AF4DF1"/>
    <w:rsid w:val="00BB7E71"/>
    <w:rsid w:val="00CE4DB8"/>
    <w:rsid w:val="00D800CD"/>
    <w:rsid w:val="00DC20BF"/>
    <w:rsid w:val="00E94A72"/>
    <w:rsid w:val="00ED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3208DA-5107-469A-B632-A441629F9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49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4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68087-4CAA-4929-BB5F-B7A59E9A8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cp:lastPrinted>2012-11-07T11:07:00Z</cp:lastPrinted>
  <dcterms:created xsi:type="dcterms:W3CDTF">2012-11-07T06:18:00Z</dcterms:created>
  <dcterms:modified xsi:type="dcterms:W3CDTF">2018-03-18T17:01:00Z</dcterms:modified>
</cp:coreProperties>
</file>